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5CA" w:rsidRPr="00345B24" w:rsidRDefault="001B38FE" w:rsidP="00E10AA7">
      <w:pPr>
        <w:shd w:val="clear" w:color="auto" w:fill="FFFFFF"/>
        <w:spacing w:after="225" w:line="324" w:lineRule="atLeast"/>
        <w:jc w:val="both"/>
        <w:textAlignment w:val="baseline"/>
        <w:outlineLvl w:val="0"/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>О признании</w:t>
      </w:r>
      <w:r w:rsidR="00345B24" w:rsidRPr="00345B24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 xml:space="preserve"> </w:t>
      </w:r>
      <w:r w:rsidR="00A51209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>2</w:t>
      </w:r>
      <w:r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>0</w:t>
      </w:r>
      <w:r w:rsidR="00A51209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>.0</w:t>
      </w:r>
      <w:r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>4</w:t>
      </w:r>
      <w:r w:rsidR="00345B24" w:rsidRPr="00345B24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>.202</w:t>
      </w:r>
      <w:r w:rsidR="00A51209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>6</w:t>
      </w:r>
      <w:r w:rsidR="00345B24" w:rsidRPr="00345B24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 xml:space="preserve"> </w:t>
      </w:r>
      <w:r w:rsidR="00B835CA" w:rsidRPr="00345B24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 xml:space="preserve">конкурса </w:t>
      </w:r>
      <w:r w:rsidR="003A1EE3" w:rsidRPr="00345B24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>на замещение вакантной должности государственной гражданской службы</w:t>
      </w:r>
      <w:r w:rsidR="002D1731" w:rsidRPr="00345B24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 xml:space="preserve"> </w:t>
      </w:r>
      <w:r w:rsidR="00D233C4" w:rsidRPr="00345B24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 xml:space="preserve">в </w:t>
      </w:r>
      <w:r w:rsidR="006C725F" w:rsidRPr="00345B24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 xml:space="preserve">Агентстве </w:t>
      </w:r>
      <w:r w:rsidR="00512C59" w:rsidRPr="00345B24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>по развитию человеческого потенциала и трудовых ресурсов</w:t>
      </w:r>
      <w:r w:rsidR="006A27D1" w:rsidRPr="00345B24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 xml:space="preserve"> </w:t>
      </w:r>
      <w:r w:rsidR="00B835CA" w:rsidRPr="00345B24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>Ульяновской области</w:t>
      </w:r>
      <w:r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 xml:space="preserve"> несостоявшимся</w:t>
      </w:r>
    </w:p>
    <w:p w:rsidR="006A27D1" w:rsidRPr="00345B24" w:rsidRDefault="006A27D1" w:rsidP="00B314F2">
      <w:pPr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color w:val="FF0000"/>
          <w:sz w:val="28"/>
          <w:szCs w:val="28"/>
          <w:lang w:eastAsia="ru-RU"/>
        </w:rPr>
      </w:pPr>
    </w:p>
    <w:p w:rsidR="005B5292" w:rsidRPr="00CC3E19" w:rsidRDefault="00E909DF" w:rsidP="001B38FE">
      <w:pPr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45B2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Согласно </w:t>
      </w:r>
      <w:r w:rsidR="003A1EE3" w:rsidRPr="00345B24">
        <w:rPr>
          <w:rFonts w:ascii="PT Astra Serif" w:eastAsia="Times New Roman" w:hAnsi="PT Astra Serif" w:cs="Times New Roman"/>
          <w:sz w:val="28"/>
          <w:szCs w:val="28"/>
          <w:lang w:eastAsia="ru-RU"/>
        </w:rPr>
        <w:t>решению</w:t>
      </w:r>
      <w:r w:rsidRPr="00345B2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конкурсной комиссии </w:t>
      </w:r>
      <w:r w:rsidR="001B38FE" w:rsidRPr="001B38FE">
        <w:rPr>
          <w:rFonts w:ascii="PT Astra Serif" w:eastAsia="Times New Roman" w:hAnsi="PT Astra Serif" w:cs="Times New Roman"/>
          <w:sz w:val="28"/>
          <w:szCs w:val="28"/>
          <w:lang w:eastAsia="ru-RU"/>
        </w:rPr>
        <w:t>конкурсной комиссии</w:t>
      </w:r>
      <w:r w:rsidR="001B38F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B38FE" w:rsidRPr="001B38FE">
        <w:rPr>
          <w:rFonts w:ascii="PT Astra Serif" w:eastAsia="Times New Roman" w:hAnsi="PT Astra Serif" w:cs="Times New Roman"/>
          <w:sz w:val="28"/>
          <w:szCs w:val="28"/>
          <w:lang w:eastAsia="ru-RU"/>
        </w:rPr>
        <w:t>по проведению I этапа конкурса на замещение вакантной должности государственной гражданской службы</w:t>
      </w:r>
      <w:r w:rsidR="001B38F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B38FE" w:rsidRPr="001B38FE">
        <w:rPr>
          <w:rFonts w:ascii="PT Astra Serif" w:eastAsia="Times New Roman" w:hAnsi="PT Astra Serif" w:cs="Times New Roman"/>
          <w:sz w:val="28"/>
          <w:szCs w:val="28"/>
          <w:lang w:eastAsia="ru-RU"/>
        </w:rPr>
        <w:t>в Агентстве по развитию человеческого потенциала и трудовых ресурсов</w:t>
      </w:r>
      <w:r w:rsidR="001B38F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B38FE" w:rsidRPr="001B38FE">
        <w:rPr>
          <w:rFonts w:ascii="PT Astra Serif" w:eastAsia="Times New Roman" w:hAnsi="PT Astra Serif" w:cs="Times New Roman"/>
          <w:sz w:val="28"/>
          <w:szCs w:val="28"/>
          <w:lang w:eastAsia="ru-RU"/>
        </w:rPr>
        <w:t>Ульяновской области</w:t>
      </w:r>
      <w:r w:rsidR="001B38F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от 20.04.2026 № 3, </w:t>
      </w:r>
      <w:r w:rsidR="001B38FE" w:rsidRPr="001B38FE">
        <w:rPr>
          <w:rFonts w:ascii="PT Astra Serif" w:eastAsia="Times New Roman" w:hAnsi="PT Astra Serif" w:cs="Times New Roman"/>
          <w:sz w:val="28"/>
          <w:szCs w:val="28"/>
          <w:lang w:eastAsia="ru-RU"/>
        </w:rPr>
        <w:t>конкурс на замещение вакантной должности государственной гражданской службы Ульяновской области консультанта департамента занятости населения, труда и социального партнёрства в Агентстве по развитию человеческого потенциала и трудовых ресурсов Ульяновской области несостоявшимся, ввиду отсутствия заявлений для участия в конкурсе</w:t>
      </w:r>
      <w:r w:rsidR="001B38FE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CF6D25" w:rsidRPr="006D0D2A" w:rsidRDefault="00CF6D25" w:rsidP="00CF6D25">
      <w:pPr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26E7" w:rsidRPr="00345B24" w:rsidRDefault="009D26E7" w:rsidP="00CF6D25">
      <w:pPr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9D26E7" w:rsidRPr="00345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A931B0"/>
    <w:multiLevelType w:val="multilevel"/>
    <w:tmpl w:val="AE0C767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4A6"/>
    <w:rsid w:val="00002231"/>
    <w:rsid w:val="00090165"/>
    <w:rsid w:val="000E7E2F"/>
    <w:rsid w:val="001433F8"/>
    <w:rsid w:val="00191B7B"/>
    <w:rsid w:val="001B38FE"/>
    <w:rsid w:val="001C5A59"/>
    <w:rsid w:val="001E15F4"/>
    <w:rsid w:val="00203790"/>
    <w:rsid w:val="002D1731"/>
    <w:rsid w:val="00321159"/>
    <w:rsid w:val="00343D6F"/>
    <w:rsid w:val="00345B24"/>
    <w:rsid w:val="00381B44"/>
    <w:rsid w:val="003A1EE3"/>
    <w:rsid w:val="00481415"/>
    <w:rsid w:val="005065D6"/>
    <w:rsid w:val="00512C59"/>
    <w:rsid w:val="00584C7D"/>
    <w:rsid w:val="005B5292"/>
    <w:rsid w:val="005F1F74"/>
    <w:rsid w:val="006A27D1"/>
    <w:rsid w:val="006C725F"/>
    <w:rsid w:val="006D0D2A"/>
    <w:rsid w:val="007619A8"/>
    <w:rsid w:val="00777EE2"/>
    <w:rsid w:val="007F339D"/>
    <w:rsid w:val="007F55B0"/>
    <w:rsid w:val="00862948"/>
    <w:rsid w:val="00876FCC"/>
    <w:rsid w:val="008B44A6"/>
    <w:rsid w:val="008D1186"/>
    <w:rsid w:val="008E1C1F"/>
    <w:rsid w:val="0092197A"/>
    <w:rsid w:val="00923B61"/>
    <w:rsid w:val="009D26E7"/>
    <w:rsid w:val="009D2782"/>
    <w:rsid w:val="009E16DD"/>
    <w:rsid w:val="009E3824"/>
    <w:rsid w:val="00A51209"/>
    <w:rsid w:val="00A97D8F"/>
    <w:rsid w:val="00AB251A"/>
    <w:rsid w:val="00AC7419"/>
    <w:rsid w:val="00B314F2"/>
    <w:rsid w:val="00B835CA"/>
    <w:rsid w:val="00BA26C4"/>
    <w:rsid w:val="00C1400C"/>
    <w:rsid w:val="00C74C43"/>
    <w:rsid w:val="00CC3E19"/>
    <w:rsid w:val="00CF6D25"/>
    <w:rsid w:val="00D233C4"/>
    <w:rsid w:val="00D779EA"/>
    <w:rsid w:val="00D844F5"/>
    <w:rsid w:val="00E10AA7"/>
    <w:rsid w:val="00E909DF"/>
    <w:rsid w:val="00F31C10"/>
    <w:rsid w:val="00FE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777B4"/>
  <w15:chartTrackingRefBased/>
  <w15:docId w15:val="{22E3712C-46BE-4747-AE4A-86949259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35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5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835CA"/>
    <w:rPr>
      <w:color w:val="0000FF"/>
      <w:u w:val="single"/>
    </w:rPr>
  </w:style>
  <w:style w:type="character" w:customStyle="1" w:styleId="print">
    <w:name w:val="print"/>
    <w:basedOn w:val="a0"/>
    <w:rsid w:val="00B835CA"/>
  </w:style>
  <w:style w:type="character" w:customStyle="1" w:styleId="plink">
    <w:name w:val="plink"/>
    <w:basedOn w:val="a0"/>
    <w:rsid w:val="00B835CA"/>
  </w:style>
  <w:style w:type="paragraph" w:styleId="a4">
    <w:name w:val="Normal (Web)"/>
    <w:basedOn w:val="a"/>
    <w:uiPriority w:val="99"/>
    <w:semiHidden/>
    <w:unhideWhenUsed/>
    <w:rsid w:val="00B83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835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3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9809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34547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1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Щипанов Денис Владимирович</dc:creator>
  <cp:keywords/>
  <dc:description/>
  <cp:lastModifiedBy>Щипанов Денис Владимирович</cp:lastModifiedBy>
  <cp:revision>61</cp:revision>
  <cp:lastPrinted>2018-09-19T13:14:00Z</cp:lastPrinted>
  <dcterms:created xsi:type="dcterms:W3CDTF">2018-09-19T12:52:00Z</dcterms:created>
  <dcterms:modified xsi:type="dcterms:W3CDTF">2026-04-22T13:08:00Z</dcterms:modified>
</cp:coreProperties>
</file>